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E37FE" w14:textId="0CC307BA" w:rsidR="00450A05" w:rsidRPr="003769D0" w:rsidRDefault="00450A05" w:rsidP="003769D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14:paraId="39115044" w14:textId="77777777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336E051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B48637B" w14:textId="77777777" w:rsidR="00450A05" w:rsidRPr="00742916" w:rsidRDefault="00450A05" w:rsidP="00234F8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E7F72" w:rsidRPr="004E7F72">
              <w:rPr>
                <w:b/>
                <w:sz w:val="24"/>
                <w:szCs w:val="24"/>
              </w:rPr>
              <w:t xml:space="preserve">Przedmioty </w:t>
            </w:r>
            <w:r w:rsidR="00234F80" w:rsidRPr="00234F80">
              <w:rPr>
                <w:b/>
                <w:sz w:val="24"/>
                <w:szCs w:val="24"/>
              </w:rPr>
              <w:t>kształcenia</w:t>
            </w:r>
            <w:r w:rsidR="004E7F72" w:rsidRPr="004E7F72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31D60A5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D31A7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14:paraId="70232381" w14:textId="77777777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8410EA0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2DB0CBC" w14:textId="77777777" w:rsidR="00450A05" w:rsidRPr="00A17168" w:rsidRDefault="00450A05" w:rsidP="00FE7335">
            <w:pPr>
              <w:rPr>
                <w:b/>
                <w:sz w:val="24"/>
                <w:szCs w:val="24"/>
              </w:rPr>
            </w:pPr>
            <w:r w:rsidRPr="00A17168">
              <w:rPr>
                <w:sz w:val="24"/>
                <w:szCs w:val="24"/>
              </w:rPr>
              <w:t xml:space="preserve">Nazwa przedmiotu: </w:t>
            </w:r>
            <w:r w:rsidR="00FD31A7" w:rsidRPr="00FD31A7">
              <w:rPr>
                <w:b/>
                <w:sz w:val="24"/>
                <w:szCs w:val="24"/>
              </w:rPr>
              <w:t>JĘZYK OBCY -</w:t>
            </w:r>
            <w:r w:rsidR="00FD31A7">
              <w:rPr>
                <w:sz w:val="24"/>
                <w:szCs w:val="24"/>
              </w:rPr>
              <w:t xml:space="preserve"> </w:t>
            </w:r>
            <w:r w:rsidR="00BE63CF" w:rsidRPr="00A17168">
              <w:rPr>
                <w:b/>
                <w:sz w:val="24"/>
                <w:szCs w:val="24"/>
              </w:rPr>
              <w:t xml:space="preserve">JĘZYK </w:t>
            </w:r>
            <w:r w:rsidR="00637E7A" w:rsidRPr="00A17168">
              <w:rPr>
                <w:b/>
                <w:sz w:val="24"/>
                <w:szCs w:val="24"/>
              </w:rPr>
              <w:t>NIEMIECKI</w:t>
            </w:r>
          </w:p>
          <w:p w14:paraId="48843E65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145A8814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D31A7">
              <w:rPr>
                <w:sz w:val="24"/>
                <w:szCs w:val="24"/>
              </w:rPr>
              <w:t xml:space="preserve"> A/1</w:t>
            </w:r>
            <w:r w:rsidR="000E7140">
              <w:rPr>
                <w:sz w:val="24"/>
                <w:szCs w:val="24"/>
              </w:rPr>
              <w:t xml:space="preserve"> - 2</w:t>
            </w:r>
          </w:p>
        </w:tc>
      </w:tr>
      <w:tr w:rsidR="00450A05" w:rsidRPr="00742916" w14:paraId="7AAC2328" w14:textId="77777777" w:rsidTr="00FE7335">
        <w:trPr>
          <w:cantSplit/>
        </w:trPr>
        <w:tc>
          <w:tcPr>
            <w:tcW w:w="497" w:type="dxa"/>
            <w:vMerge/>
          </w:tcPr>
          <w:p w14:paraId="0F160D91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C133756" w14:textId="77777777"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14:paraId="683EB8E7" w14:textId="77777777" w:rsidR="00450A05" w:rsidRPr="004E7F72" w:rsidRDefault="00BE63CF" w:rsidP="00FE7335">
            <w:pPr>
              <w:rPr>
                <w:sz w:val="24"/>
                <w:szCs w:val="24"/>
              </w:rPr>
            </w:pPr>
            <w:r w:rsidRPr="004E7F72">
              <w:rPr>
                <w:b/>
                <w:sz w:val="24"/>
                <w:szCs w:val="24"/>
              </w:rPr>
              <w:t>INSTYTUT PEDAGOGICZNO-JĘZYKOWY – Zakład Lektoratów</w:t>
            </w:r>
          </w:p>
          <w:p w14:paraId="49486DE1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6697BDE2" w14:textId="77777777" w:rsidTr="00FE7335">
        <w:trPr>
          <w:cantSplit/>
        </w:trPr>
        <w:tc>
          <w:tcPr>
            <w:tcW w:w="497" w:type="dxa"/>
            <w:vMerge/>
          </w:tcPr>
          <w:p w14:paraId="38CDAE3E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5A24BFA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1764E8">
              <w:rPr>
                <w:b/>
                <w:sz w:val="24"/>
                <w:szCs w:val="24"/>
              </w:rPr>
              <w:t>SNOSZKOLNA</w:t>
            </w:r>
          </w:p>
          <w:p w14:paraId="7E498C49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070610F7" w14:textId="77777777" w:rsidTr="00FE7335">
        <w:trPr>
          <w:cantSplit/>
        </w:trPr>
        <w:tc>
          <w:tcPr>
            <w:tcW w:w="497" w:type="dxa"/>
            <w:vMerge/>
          </w:tcPr>
          <w:p w14:paraId="665C808F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5BCD8A7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9F6DFB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14:paraId="38D024F5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4269DE0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234F80" w:rsidRPr="00234F8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7883702A" w14:textId="77777777"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572FAA2" w14:textId="77777777" w:rsidR="00450A05" w:rsidRPr="00742916" w:rsidRDefault="00BE63CF" w:rsidP="00313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139A3" w:rsidRPr="003139A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14:paraId="0F4BCA16" w14:textId="77777777" w:rsidTr="00FE7335">
        <w:trPr>
          <w:cantSplit/>
        </w:trPr>
        <w:tc>
          <w:tcPr>
            <w:tcW w:w="497" w:type="dxa"/>
            <w:vMerge/>
          </w:tcPr>
          <w:p w14:paraId="0EC58DBA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BDAE2AD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14:paraId="2736D2FA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D488946" w14:textId="77777777" w:rsidR="00450A05" w:rsidRPr="004E7F72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</w:t>
            </w:r>
            <w:r w:rsidR="004E7F72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14:paraId="62C73511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637E7A">
              <w:rPr>
                <w:b/>
                <w:sz w:val="24"/>
                <w:szCs w:val="24"/>
              </w:rPr>
              <w:t>niemiecki</w:t>
            </w:r>
          </w:p>
        </w:tc>
      </w:tr>
      <w:tr w:rsidR="00450A05" w:rsidRPr="00742916" w14:paraId="68161A6A" w14:textId="77777777" w:rsidTr="00FE7335">
        <w:trPr>
          <w:cantSplit/>
        </w:trPr>
        <w:tc>
          <w:tcPr>
            <w:tcW w:w="497" w:type="dxa"/>
            <w:vMerge/>
          </w:tcPr>
          <w:p w14:paraId="69945999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B3E37D7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CF13D93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DD3FDA7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8B6D3EB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8ECE013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25CFC90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451FAFA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14:paraId="5A12BCE6" w14:textId="77777777" w:rsidTr="00FE7335">
        <w:trPr>
          <w:cantSplit/>
        </w:trPr>
        <w:tc>
          <w:tcPr>
            <w:tcW w:w="497" w:type="dxa"/>
            <w:vMerge/>
          </w:tcPr>
          <w:p w14:paraId="33004D4B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DA20898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C307A99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ADC0F15" w14:textId="77777777"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73B67C1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D0829C3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D36DEBA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D0B6AF3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BE5AE7B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14:paraId="2AD6A4CE" w14:textId="77777777" w:rsidTr="00AF150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5635FE0" w14:textId="7C74E16D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AF150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062013F" w14:textId="71DBC2C5" w:rsidR="00450A05" w:rsidRPr="00BB1BBB" w:rsidRDefault="000F780E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450A05" w:rsidRPr="00566644" w14:paraId="38CE443C" w14:textId="77777777" w:rsidTr="00AF1504">
        <w:tc>
          <w:tcPr>
            <w:tcW w:w="2988" w:type="dxa"/>
            <w:vAlign w:val="center"/>
          </w:tcPr>
          <w:p w14:paraId="077D414A" w14:textId="2AF901B8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AF1504">
              <w:rPr>
                <w:sz w:val="24"/>
                <w:szCs w:val="24"/>
              </w:rPr>
              <w:t>*</w:t>
            </w:r>
          </w:p>
          <w:p w14:paraId="6B3E6E2D" w14:textId="77777777"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5159A53" w14:textId="2C4824C0" w:rsidR="00450A05" w:rsidRPr="00BB1BBB" w:rsidRDefault="000F780E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Leszczyński, dr Aneta Lica</w:t>
            </w:r>
          </w:p>
        </w:tc>
      </w:tr>
      <w:tr w:rsidR="00450A05" w:rsidRPr="00742916" w14:paraId="151AC8C9" w14:textId="77777777" w:rsidTr="00AF1504">
        <w:trPr>
          <w:trHeight w:val="716"/>
        </w:trPr>
        <w:tc>
          <w:tcPr>
            <w:tcW w:w="2988" w:type="dxa"/>
            <w:vAlign w:val="center"/>
          </w:tcPr>
          <w:p w14:paraId="5C1C82B8" w14:textId="77777777" w:rsidR="00450A05" w:rsidRPr="00742916" w:rsidRDefault="00450A05" w:rsidP="003139A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139A3" w:rsidRPr="003139A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CCFAD47" w14:textId="77777777" w:rsidR="00BB1BBB" w:rsidRPr="0083233D" w:rsidRDefault="00BB1BBB" w:rsidP="00BB1BB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Wykształcenie i rozwijanie umiejętności:</w:t>
            </w:r>
          </w:p>
          <w:p w14:paraId="56374DDD" w14:textId="77777777"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 xml:space="preserve">rozumienia zasadniczych punktów wypowiedzi mówionych i czytanych w standardowej odmianie języka; </w:t>
            </w:r>
          </w:p>
          <w:p w14:paraId="22B305A8" w14:textId="77777777"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 xml:space="preserve">wypowiadania się formie ustnej i pisemnej, w sposób prosty i zwięzły na tematy z życia codziennego oraz zdarzeń, przeżyć osobistych; </w:t>
            </w:r>
          </w:p>
          <w:p w14:paraId="48ECC6DD" w14:textId="77777777"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>dokonywania streszczeń tekstów;</w:t>
            </w:r>
          </w:p>
          <w:p w14:paraId="3E95D50A" w14:textId="77777777" w:rsidR="00450A05" w:rsidRPr="0083233D" w:rsidRDefault="00BB1BBB" w:rsidP="00BB1BBB">
            <w:pPr>
              <w:rPr>
                <w:sz w:val="24"/>
                <w:szCs w:val="24"/>
              </w:rPr>
            </w:pPr>
            <w:r w:rsidRPr="0083233D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      uzasadniania lub wyjaśniania własnych pomysłów.</w:t>
            </w:r>
          </w:p>
        </w:tc>
      </w:tr>
      <w:tr w:rsidR="00450A05" w:rsidRPr="00742916" w14:paraId="750C3EB0" w14:textId="77777777" w:rsidTr="00AF150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F958CEE" w14:textId="77777777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74C4BFE" w14:textId="77777777" w:rsidR="00450A05" w:rsidRPr="0083233D" w:rsidRDefault="00C0219D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Znajomość języka niemieckiego umożliwiająca aktywny i efektywny udział w zajęciach</w:t>
            </w:r>
            <w:r w:rsidR="00BB7DFF">
              <w:rPr>
                <w:sz w:val="24"/>
                <w:szCs w:val="24"/>
              </w:rPr>
              <w:t xml:space="preserve"> (poziom A2+)</w:t>
            </w:r>
          </w:p>
        </w:tc>
      </w:tr>
    </w:tbl>
    <w:p w14:paraId="71CDE9F5" w14:textId="350A703B" w:rsidR="00450A05" w:rsidRPr="00AF1504" w:rsidRDefault="00AF1504" w:rsidP="00AF1504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450A05" w:rsidRPr="00742916" w14:paraId="144FAB62" w14:textId="77777777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3955E4F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34F80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14:paraId="428860BA" w14:textId="77777777" w:rsidTr="00A171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F6E884C" w14:textId="77777777"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34F8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E6FA034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34F8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1C780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12F66D1" w14:textId="77777777" w:rsidR="00450A05" w:rsidRPr="00590C17" w:rsidRDefault="00234F80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14:paraId="21E09FE6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4B1BCC" w14:textId="77777777"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761E2E" w14:textId="03F9741F" w:rsidR="00450A05" w:rsidRPr="0083233D" w:rsidRDefault="003769D0" w:rsidP="00C02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D045E4">
              <w:rPr>
                <w:sz w:val="22"/>
                <w:szCs w:val="22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</w:t>
            </w:r>
            <w:r w:rsidR="00C0219D" w:rsidRPr="0083233D">
              <w:rPr>
                <w:sz w:val="24"/>
                <w:szCs w:val="24"/>
              </w:rPr>
              <w:t>z zakresu leksykalnego i gramatycznego materiału opracowanego w semestrze 2,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DC66A8" w14:textId="77777777" w:rsidR="00FF5E5D" w:rsidRPr="0083233D" w:rsidRDefault="00FF5E5D" w:rsidP="00FF5E5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14:paraId="6E2F2663" w14:textId="77777777" w:rsidR="00450A05" w:rsidRPr="0083233D" w:rsidRDefault="00450A05" w:rsidP="003769D0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14:paraId="38397AD7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704F2D" w14:textId="77777777"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9A4DE3" w14:textId="33CB2E16" w:rsidR="00450A05" w:rsidRPr="0083233D" w:rsidRDefault="003769D0" w:rsidP="00C02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</w:t>
            </w:r>
            <w:r w:rsidR="00C0219D" w:rsidRPr="0083233D">
              <w:rPr>
                <w:sz w:val="24"/>
                <w:szCs w:val="24"/>
              </w:rPr>
              <w:t>yszuk</w:t>
            </w:r>
            <w:r>
              <w:rPr>
                <w:sz w:val="24"/>
                <w:szCs w:val="24"/>
              </w:rPr>
              <w:t xml:space="preserve">iwać </w:t>
            </w:r>
            <w:r w:rsidR="00C0219D" w:rsidRPr="0083233D">
              <w:rPr>
                <w:sz w:val="24"/>
                <w:szCs w:val="24"/>
              </w:rPr>
              <w:t>i wykorzyst</w:t>
            </w:r>
            <w:r>
              <w:rPr>
                <w:sz w:val="24"/>
                <w:szCs w:val="24"/>
              </w:rPr>
              <w:t>ywać</w:t>
            </w:r>
            <w:r w:rsidR="00C0219D" w:rsidRPr="0083233D">
              <w:rPr>
                <w:sz w:val="24"/>
                <w:szCs w:val="24"/>
              </w:rPr>
              <w:t xml:space="preserve"> informacje w ramach przygotowania się do ćwiczeń lub jako zadanie domowe sprawdzające opanowanie materiału  z zakresu semestru 2</w:t>
            </w:r>
            <w:r>
              <w:rPr>
                <w:sz w:val="24"/>
                <w:szCs w:val="24"/>
              </w:rPr>
              <w:t xml:space="preserve"> </w:t>
            </w:r>
            <w:r w:rsidR="00C0219D" w:rsidRPr="0083233D">
              <w:rPr>
                <w:sz w:val="24"/>
                <w:szCs w:val="24"/>
              </w:rPr>
              <w:t>oraz dobiera</w:t>
            </w:r>
            <w:r>
              <w:rPr>
                <w:sz w:val="24"/>
                <w:szCs w:val="24"/>
              </w:rPr>
              <w:t>ć</w:t>
            </w:r>
            <w:r w:rsidR="00C0219D" w:rsidRPr="0083233D">
              <w:rPr>
                <w:sz w:val="24"/>
                <w:szCs w:val="24"/>
              </w:rPr>
              <w:t xml:space="preserve">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AABD74" w14:textId="77777777" w:rsidR="00C0219D" w:rsidRPr="0083233D" w:rsidRDefault="00C0219D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2C32E9A0" w14:textId="50170DCE" w:rsidR="00450A05" w:rsidRPr="0083233D" w:rsidRDefault="00C9743A" w:rsidP="00C0219D">
            <w:pPr>
              <w:jc w:val="center"/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C0219D" w:rsidRPr="0083233D">
              <w:rPr>
                <w:rFonts w:eastAsiaTheme="minorHAnsi"/>
                <w:sz w:val="24"/>
                <w:szCs w:val="24"/>
                <w:lang w:eastAsia="en-US"/>
              </w:rPr>
              <w:t>_U1</w:t>
            </w:r>
            <w:r w:rsidR="003769D0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</w:tr>
      <w:tr w:rsidR="00450A05" w:rsidRPr="00742916" w14:paraId="2044DE56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2A4A2C" w14:textId="77777777"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6C3913" w14:textId="70A684A9" w:rsidR="00450A05" w:rsidRPr="0083233D" w:rsidRDefault="003769D0" w:rsidP="00C02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</w:t>
            </w:r>
            <w:r w:rsidR="00C0219D" w:rsidRPr="0083233D">
              <w:rPr>
                <w:sz w:val="24"/>
                <w:szCs w:val="24"/>
              </w:rPr>
              <w:t>ypowiada</w:t>
            </w:r>
            <w:r>
              <w:rPr>
                <w:sz w:val="24"/>
                <w:szCs w:val="24"/>
              </w:rPr>
              <w:t>ć</w:t>
            </w:r>
            <w:r w:rsidR="00C0219D" w:rsidRPr="0083233D">
              <w:rPr>
                <w:sz w:val="24"/>
                <w:szCs w:val="24"/>
              </w:rPr>
              <w:t xml:space="preserve"> się w formie ustnej i pisemnej w zróżnicowanych funkcjonalnie i stylistycznie tekstach</w:t>
            </w:r>
            <w:r>
              <w:rPr>
                <w:sz w:val="24"/>
                <w:szCs w:val="24"/>
              </w:rPr>
              <w:t>,</w:t>
            </w:r>
            <w:r w:rsidR="00C0219D" w:rsidRPr="0083233D">
              <w:rPr>
                <w:sz w:val="24"/>
                <w:szCs w:val="24"/>
              </w:rPr>
              <w:t xml:space="preserve">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6657E" w14:textId="1D70D5B3" w:rsidR="00C0219D" w:rsidRPr="0083233D" w:rsidRDefault="00C0219D" w:rsidP="003769D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0F007994" w14:textId="6161F6AE" w:rsidR="00450A05" w:rsidRPr="0083233D" w:rsidRDefault="00C9743A" w:rsidP="00C9743A">
            <w:pPr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 Ped2P</w:t>
            </w:r>
            <w:r w:rsidR="00C0219D" w:rsidRPr="0083233D">
              <w:rPr>
                <w:rFonts w:eastAsiaTheme="minorHAnsi"/>
                <w:sz w:val="24"/>
                <w:szCs w:val="24"/>
                <w:lang w:eastAsia="en-US"/>
              </w:rPr>
              <w:t>_U</w:t>
            </w:r>
            <w:r w:rsidR="003769D0">
              <w:rPr>
                <w:rFonts w:eastAsiaTheme="minorHAnsi"/>
                <w:sz w:val="24"/>
                <w:szCs w:val="24"/>
                <w:lang w:eastAsia="en-US"/>
              </w:rPr>
              <w:t>04</w:t>
            </w:r>
          </w:p>
        </w:tc>
      </w:tr>
      <w:tr w:rsidR="00450A05" w:rsidRPr="00742916" w14:paraId="754FD62F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55052B" w14:textId="77777777"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B40E4D" w14:textId="6ED6319E" w:rsidR="003769D0" w:rsidRPr="0083233D" w:rsidRDefault="003769D0" w:rsidP="00C02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krytycznie oceniać</w:t>
            </w:r>
            <w:r w:rsidRPr="00BD5AB3">
              <w:rPr>
                <w:sz w:val="24"/>
                <w:szCs w:val="24"/>
              </w:rPr>
              <w:t xml:space="preserve">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564FB" w14:textId="77777777" w:rsidR="00450A05" w:rsidRPr="0083233D" w:rsidRDefault="002A1B44" w:rsidP="00FE7335">
            <w:pPr>
              <w:jc w:val="center"/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 Ped2P</w:t>
            </w:r>
            <w:r w:rsidRPr="0083233D">
              <w:rPr>
                <w:sz w:val="24"/>
                <w:szCs w:val="24"/>
              </w:rPr>
              <w:t xml:space="preserve"> _K</w:t>
            </w:r>
            <w:r w:rsidR="00C0219D" w:rsidRPr="0083233D">
              <w:rPr>
                <w:sz w:val="24"/>
                <w:szCs w:val="24"/>
              </w:rPr>
              <w:t>01</w:t>
            </w:r>
          </w:p>
        </w:tc>
      </w:tr>
      <w:tr w:rsidR="00C0219D" w:rsidRPr="00742916" w14:paraId="3ECC3C78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D8C396" w14:textId="77777777" w:rsidR="00C0219D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D4045F" w14:textId="2B5B6EB7" w:rsidR="00C0219D" w:rsidRPr="0083233D" w:rsidRDefault="00533DAC" w:rsidP="00C0219D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Student jest gotów do komunikowania się ze specjalistami wykorzystując różne kanały i techniki komunikacyjne.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B870CE" w14:textId="77777777" w:rsidR="00C0219D" w:rsidRPr="0083233D" w:rsidRDefault="002A1B44" w:rsidP="00FE7335">
            <w:pPr>
              <w:jc w:val="center"/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 Ped2P</w:t>
            </w:r>
            <w:r w:rsidRPr="0083233D">
              <w:rPr>
                <w:sz w:val="24"/>
                <w:szCs w:val="24"/>
              </w:rPr>
              <w:t xml:space="preserve"> </w:t>
            </w:r>
            <w:r w:rsidR="006131B5" w:rsidRPr="0083233D">
              <w:rPr>
                <w:sz w:val="24"/>
                <w:szCs w:val="24"/>
              </w:rPr>
              <w:t>_K07</w:t>
            </w:r>
          </w:p>
        </w:tc>
      </w:tr>
    </w:tbl>
    <w:p w14:paraId="3C3892D3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14:paraId="0C606390" w14:textId="77777777" w:rsidTr="00FE7335">
        <w:tc>
          <w:tcPr>
            <w:tcW w:w="10008" w:type="dxa"/>
            <w:vAlign w:val="center"/>
          </w:tcPr>
          <w:p w14:paraId="616575AD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14:paraId="4CFBA563" w14:textId="77777777" w:rsidTr="00FE7335">
        <w:tc>
          <w:tcPr>
            <w:tcW w:w="10008" w:type="dxa"/>
            <w:shd w:val="pct15" w:color="auto" w:fill="FFFFFF"/>
          </w:tcPr>
          <w:p w14:paraId="68D84C7F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14:paraId="677F9AA6" w14:textId="77777777" w:rsidTr="00FE7335">
        <w:tc>
          <w:tcPr>
            <w:tcW w:w="10008" w:type="dxa"/>
          </w:tcPr>
          <w:p w14:paraId="6D04AD77" w14:textId="77777777" w:rsidR="00450A05" w:rsidRPr="00742916" w:rsidRDefault="00B14D47" w:rsidP="00FE7335">
            <w:pPr>
              <w:jc w:val="both"/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14:paraId="741321C2" w14:textId="77777777" w:rsidTr="00FE7335">
        <w:tc>
          <w:tcPr>
            <w:tcW w:w="10008" w:type="dxa"/>
            <w:shd w:val="pct15" w:color="auto" w:fill="FFFFFF"/>
          </w:tcPr>
          <w:p w14:paraId="255CCC37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14:paraId="1F79F660" w14:textId="77777777" w:rsidTr="00FE7335">
        <w:tc>
          <w:tcPr>
            <w:tcW w:w="10008" w:type="dxa"/>
          </w:tcPr>
          <w:p w14:paraId="1D031022" w14:textId="77777777" w:rsidR="00B14D47" w:rsidRPr="0083233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14:paraId="198E972F" w14:textId="77777777" w:rsidR="00B14D47" w:rsidRPr="0083233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14:paraId="0E4AADB6" w14:textId="77777777"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14:paraId="61F6C51B" w14:textId="77777777"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14:paraId="52F47A2B" w14:textId="77777777"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14:paraId="07FFA9E7" w14:textId="77777777"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14:paraId="7625B411" w14:textId="77777777" w:rsidR="00450A05" w:rsidRPr="00B14D47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2"/>
                <w:szCs w:val="22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podróżowanie i mobilność.</w:t>
            </w:r>
          </w:p>
        </w:tc>
      </w:tr>
      <w:tr w:rsidR="00450A05" w:rsidRPr="00742916" w14:paraId="466CDD28" w14:textId="77777777" w:rsidTr="00FE7335">
        <w:tc>
          <w:tcPr>
            <w:tcW w:w="10008" w:type="dxa"/>
            <w:shd w:val="pct15" w:color="auto" w:fill="FFFFFF"/>
          </w:tcPr>
          <w:p w14:paraId="24ED80A4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14:paraId="4CC8329C" w14:textId="77777777" w:rsidTr="00FE7335">
        <w:tc>
          <w:tcPr>
            <w:tcW w:w="10008" w:type="dxa"/>
          </w:tcPr>
          <w:p w14:paraId="596D2F9B" w14:textId="77777777"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14:paraId="3F51A0FB" w14:textId="77777777" w:rsidTr="00FE7335">
        <w:tc>
          <w:tcPr>
            <w:tcW w:w="10008" w:type="dxa"/>
            <w:shd w:val="pct15" w:color="auto" w:fill="FFFFFF"/>
          </w:tcPr>
          <w:p w14:paraId="374A7AB1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14:paraId="555D462D" w14:textId="77777777" w:rsidTr="00FE7335">
        <w:tc>
          <w:tcPr>
            <w:tcW w:w="10008" w:type="dxa"/>
          </w:tcPr>
          <w:p w14:paraId="39999E5E" w14:textId="77777777"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14:paraId="79529296" w14:textId="77777777" w:rsidTr="00FE7335">
        <w:tc>
          <w:tcPr>
            <w:tcW w:w="10008" w:type="dxa"/>
            <w:shd w:val="clear" w:color="auto" w:fill="D9D9D9"/>
          </w:tcPr>
          <w:p w14:paraId="765A17DE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14:paraId="5EB48A35" w14:textId="77777777" w:rsidTr="00FE7335">
        <w:tc>
          <w:tcPr>
            <w:tcW w:w="10008" w:type="dxa"/>
          </w:tcPr>
          <w:p w14:paraId="6FCE76E8" w14:textId="77777777" w:rsidR="00450A05" w:rsidRPr="0012462B" w:rsidRDefault="00B14D47" w:rsidP="00FE7335">
            <w:pPr>
              <w:rPr>
                <w:b/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14:paraId="23068788" w14:textId="77777777" w:rsidTr="00FE7335">
        <w:tc>
          <w:tcPr>
            <w:tcW w:w="10008" w:type="dxa"/>
            <w:shd w:val="clear" w:color="auto" w:fill="D9D9D9"/>
          </w:tcPr>
          <w:p w14:paraId="4F26EAB2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14:paraId="6C689694" w14:textId="77777777" w:rsidTr="00FE7335">
        <w:tc>
          <w:tcPr>
            <w:tcW w:w="10008" w:type="dxa"/>
          </w:tcPr>
          <w:p w14:paraId="4C8A3037" w14:textId="77777777"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</w:tbl>
    <w:p w14:paraId="03659B7D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B14D47" w:rsidRPr="00742916" w14:paraId="32A55534" w14:textId="77777777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C0AB74A" w14:textId="6C804FD0" w:rsidR="00B14D47" w:rsidRPr="00742916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AF150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2268A84" w14:textId="77777777" w:rsidR="00B14D47" w:rsidRPr="0083233D" w:rsidRDefault="00B14D47" w:rsidP="00780665">
            <w:pPr>
              <w:rPr>
                <w:i/>
                <w:iCs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Motta, Giorgio, Ćwikowska, Beata: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1b, </w:t>
            </w:r>
            <w:r w:rsidRPr="0083233D">
              <w:rPr>
                <w:sz w:val="24"/>
                <w:szCs w:val="24"/>
              </w:rPr>
              <w:t xml:space="preserve">Poznań 2006,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2a, </w:t>
            </w:r>
            <w:r w:rsidRPr="0083233D">
              <w:rPr>
                <w:sz w:val="24"/>
                <w:szCs w:val="24"/>
              </w:rPr>
              <w:t>Poznań 2007</w:t>
            </w:r>
          </w:p>
          <w:p w14:paraId="4B9CD4E0" w14:textId="77777777" w:rsidR="00B14D47" w:rsidRPr="0083233D" w:rsidRDefault="00B14D47" w:rsidP="00780665">
            <w:pPr>
              <w:rPr>
                <w:sz w:val="24"/>
                <w:szCs w:val="24"/>
                <w:lang w:val="de-DE"/>
              </w:rPr>
            </w:pPr>
            <w:r w:rsidRPr="0083233D">
              <w:rPr>
                <w:sz w:val="24"/>
                <w:szCs w:val="24"/>
                <w:lang w:val="de-DE"/>
              </w:rPr>
              <w:t xml:space="preserve">Funk, Kuhn, Demme: </w:t>
            </w:r>
            <w:proofErr w:type="spellStart"/>
            <w:r w:rsidRPr="0083233D">
              <w:rPr>
                <w:i/>
                <w:iCs/>
                <w:sz w:val="24"/>
                <w:szCs w:val="24"/>
                <w:lang w:val="de-DE"/>
              </w:rPr>
              <w:t>studio</w:t>
            </w:r>
            <w:proofErr w:type="spellEnd"/>
            <w:r w:rsidRPr="0083233D">
              <w:rPr>
                <w:i/>
                <w:iCs/>
                <w:sz w:val="24"/>
                <w:szCs w:val="24"/>
                <w:lang w:val="de-DE"/>
              </w:rPr>
              <w:t xml:space="preserve"> d A1,studio dA2 </w:t>
            </w:r>
            <w:r w:rsidRPr="0083233D">
              <w:rPr>
                <w:sz w:val="24"/>
                <w:szCs w:val="24"/>
                <w:lang w:val="de-DE"/>
              </w:rPr>
              <w:t>Berlin 2005</w:t>
            </w:r>
          </w:p>
          <w:p w14:paraId="5A9F7701" w14:textId="77777777" w:rsidR="00B14D47" w:rsidRPr="0083233D" w:rsidRDefault="00B14D47" w:rsidP="0078066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Buscha </w:t>
            </w:r>
            <w:proofErr w:type="spellStart"/>
            <w:r w:rsidRPr="0083233D">
              <w:rPr>
                <w:sz w:val="24"/>
                <w:szCs w:val="24"/>
              </w:rPr>
              <w:t>Anne</w:t>
            </w:r>
            <w:proofErr w:type="spellEnd"/>
            <w:r w:rsidRPr="0083233D">
              <w:rPr>
                <w:sz w:val="24"/>
                <w:szCs w:val="24"/>
              </w:rPr>
              <w:t xml:space="preserve">/ </w:t>
            </w:r>
            <w:proofErr w:type="spellStart"/>
            <w:r w:rsidRPr="0083233D">
              <w:rPr>
                <w:sz w:val="24"/>
                <w:szCs w:val="24"/>
              </w:rPr>
              <w:t>Szilvia</w:t>
            </w:r>
            <w:proofErr w:type="spellEnd"/>
            <w:r w:rsidRPr="0083233D">
              <w:rPr>
                <w:sz w:val="24"/>
                <w:szCs w:val="24"/>
              </w:rPr>
              <w:t xml:space="preserve"> </w:t>
            </w:r>
            <w:proofErr w:type="spellStart"/>
            <w:r w:rsidRPr="0083233D">
              <w:rPr>
                <w:sz w:val="24"/>
                <w:szCs w:val="24"/>
              </w:rPr>
              <w:t>Szita</w:t>
            </w:r>
            <w:proofErr w:type="spellEnd"/>
            <w:r w:rsidRPr="0083233D">
              <w:rPr>
                <w:sz w:val="24"/>
                <w:szCs w:val="24"/>
              </w:rPr>
              <w:t xml:space="preserve"> : </w:t>
            </w:r>
            <w:r w:rsidRPr="0083233D">
              <w:rPr>
                <w:i/>
                <w:iCs/>
                <w:sz w:val="24"/>
                <w:szCs w:val="24"/>
              </w:rPr>
              <w:t xml:space="preserve">A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Grammatik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Sprachniveau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A1-A2,</w:t>
            </w:r>
            <w:r w:rsidRPr="0083233D">
              <w:rPr>
                <w:sz w:val="24"/>
                <w:szCs w:val="24"/>
              </w:rPr>
              <w:t>Leipzig 2010</w:t>
            </w:r>
          </w:p>
        </w:tc>
      </w:tr>
      <w:tr w:rsidR="00B14D47" w:rsidRPr="00742916" w14:paraId="2BC2A4AF" w14:textId="77777777" w:rsidTr="00FE7335">
        <w:tc>
          <w:tcPr>
            <w:tcW w:w="2660" w:type="dxa"/>
          </w:tcPr>
          <w:p w14:paraId="0BC27EB1" w14:textId="1182CA3D" w:rsidR="00B14D47" w:rsidRPr="00742916" w:rsidRDefault="00B14D47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AF1504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F82F4C3" w14:textId="77777777" w:rsidR="00EF1282" w:rsidRPr="0083233D" w:rsidRDefault="00EF1282" w:rsidP="00FE7335">
            <w:pPr>
              <w:ind w:left="72"/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Justyna </w:t>
            </w:r>
            <w:proofErr w:type="spellStart"/>
            <w:r w:rsidRPr="0083233D">
              <w:rPr>
                <w:sz w:val="24"/>
                <w:szCs w:val="24"/>
              </w:rPr>
              <w:t>Plizga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83233D">
              <w:rPr>
                <w:sz w:val="24"/>
                <w:szCs w:val="24"/>
              </w:rPr>
              <w:t>Warszawa 2014</w:t>
            </w:r>
          </w:p>
          <w:p w14:paraId="1DF4B9FA" w14:textId="77777777" w:rsidR="00EF1282" w:rsidRPr="0083233D" w:rsidRDefault="00EF1282" w:rsidP="00EF1282">
            <w:pPr>
              <w:ind w:left="72"/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Justyna </w:t>
            </w:r>
            <w:proofErr w:type="spellStart"/>
            <w:r w:rsidRPr="0083233D">
              <w:rPr>
                <w:sz w:val="24"/>
                <w:szCs w:val="24"/>
              </w:rPr>
              <w:t>Plizga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83233D">
              <w:rPr>
                <w:sz w:val="24"/>
                <w:szCs w:val="24"/>
              </w:rPr>
              <w:t>Warszawa 2014</w:t>
            </w:r>
          </w:p>
          <w:p w14:paraId="508F7D31" w14:textId="77777777" w:rsidR="00B14D47" w:rsidRPr="0083233D" w:rsidRDefault="00861FAE" w:rsidP="00FE7335">
            <w:pPr>
              <w:ind w:left="72"/>
              <w:rPr>
                <w:i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Stanisław </w:t>
            </w:r>
            <w:proofErr w:type="spellStart"/>
            <w:r w:rsidRPr="0083233D">
              <w:rPr>
                <w:sz w:val="24"/>
                <w:szCs w:val="24"/>
              </w:rPr>
              <w:t>Bęza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>Gramatyka niemiecka z</w:t>
            </w:r>
            <w:r w:rsidR="00EF1282" w:rsidRPr="0083233D">
              <w:rPr>
                <w:i/>
                <w:sz w:val="24"/>
                <w:szCs w:val="24"/>
              </w:rPr>
              <w:t xml:space="preserve"> ćwiczeniami dla początkujących, Warszawa 1998</w:t>
            </w:r>
            <w:r w:rsidRPr="0083233D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14D47" w:rsidRPr="00742916" w14:paraId="1B0E00F0" w14:textId="77777777" w:rsidTr="00FE7335">
        <w:tc>
          <w:tcPr>
            <w:tcW w:w="2660" w:type="dxa"/>
          </w:tcPr>
          <w:p w14:paraId="653485EB" w14:textId="59EFE841" w:rsidR="00B14D47" w:rsidRPr="00BC3779" w:rsidRDefault="00B14D47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AF1504">
              <w:rPr>
                <w:sz w:val="24"/>
                <w:szCs w:val="24"/>
              </w:rPr>
              <w:t>kształcenia stacjonarnego</w:t>
            </w:r>
          </w:p>
        </w:tc>
        <w:tc>
          <w:tcPr>
            <w:tcW w:w="7348" w:type="dxa"/>
          </w:tcPr>
          <w:p w14:paraId="2B0278FD" w14:textId="77777777"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14:paraId="18E85BFA" w14:textId="77777777"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audio-</w:t>
            </w:r>
            <w:proofErr w:type="spellStart"/>
            <w:r>
              <w:rPr>
                <w:sz w:val="24"/>
                <w:szCs w:val="24"/>
              </w:rPr>
              <w:t>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14:paraId="251D4609" w14:textId="77777777"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14:paraId="6F14944B" w14:textId="77777777"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14:paraId="0389F6F6" w14:textId="77777777"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14:paraId="5ED3FCA1" w14:textId="77777777"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14:paraId="058F8E59" w14:textId="77777777"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6F54A859" w14:textId="77777777" w:rsidR="00B14D47" w:rsidRDefault="00540618" w:rsidP="00540618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  <w:p w14:paraId="1DCB4B21" w14:textId="77777777" w:rsidR="00BB7DFF" w:rsidRPr="0083233D" w:rsidRDefault="00BB7DFF" w:rsidP="00540618">
            <w:pPr>
              <w:ind w:left="72"/>
              <w:rPr>
                <w:sz w:val="24"/>
                <w:szCs w:val="24"/>
              </w:rPr>
            </w:pPr>
          </w:p>
        </w:tc>
      </w:tr>
      <w:tr w:rsidR="00AF1504" w:rsidRPr="00742916" w14:paraId="10351424" w14:textId="77777777" w:rsidTr="00FE7335">
        <w:tc>
          <w:tcPr>
            <w:tcW w:w="2660" w:type="dxa"/>
          </w:tcPr>
          <w:p w14:paraId="0BF48F1B" w14:textId="0238B944" w:rsidR="00AF1504" w:rsidRPr="007068B3" w:rsidRDefault="000F780E" w:rsidP="00FE733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48" w:type="dxa"/>
          </w:tcPr>
          <w:p w14:paraId="4022C039" w14:textId="3709C9DD" w:rsidR="00AF1504" w:rsidRDefault="000F780E" w:rsidP="00AF1504">
            <w:pPr>
              <w:tabs>
                <w:tab w:val="num" w:pos="530"/>
              </w:tabs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</w:tbl>
    <w:p w14:paraId="0346C9C3" w14:textId="6B5F7588" w:rsidR="00450A05" w:rsidRPr="00D045E4" w:rsidRDefault="000F780E" w:rsidP="000F780E">
      <w:pPr>
        <w:spacing w:before="2"/>
        <w:ind w:left="138"/>
        <w:rPr>
          <w:i/>
          <w:iCs/>
        </w:rPr>
      </w:pPr>
      <w:bookmarkStart w:id="1" w:name="_Hlk168780458"/>
      <w:r w:rsidRPr="00D045E4">
        <w:rPr>
          <w:i/>
          <w:iCs/>
        </w:rPr>
        <w:t>*</w:t>
      </w:r>
      <w:r w:rsidRPr="00D045E4">
        <w:rPr>
          <w:i/>
          <w:iCs/>
          <w:spacing w:val="-5"/>
        </w:rPr>
        <w:t xml:space="preserve"> </w:t>
      </w:r>
      <w:r w:rsidRPr="00D045E4">
        <w:rPr>
          <w:i/>
          <w:iCs/>
        </w:rPr>
        <w:t>Literatura</w:t>
      </w:r>
      <w:r w:rsidRPr="00D045E4">
        <w:rPr>
          <w:i/>
          <w:iCs/>
          <w:spacing w:val="-5"/>
        </w:rPr>
        <w:t xml:space="preserve"> </w:t>
      </w:r>
      <w:r w:rsidRPr="00D045E4">
        <w:rPr>
          <w:i/>
          <w:iCs/>
        </w:rPr>
        <w:t>może</w:t>
      </w:r>
      <w:r w:rsidRPr="00D045E4">
        <w:rPr>
          <w:i/>
          <w:iCs/>
          <w:spacing w:val="-5"/>
        </w:rPr>
        <w:t xml:space="preserve"> </w:t>
      </w:r>
      <w:r w:rsidRPr="00D045E4">
        <w:rPr>
          <w:i/>
          <w:iCs/>
        </w:rPr>
        <w:t>być</w:t>
      </w:r>
      <w:r w:rsidRPr="00D045E4">
        <w:rPr>
          <w:i/>
          <w:iCs/>
          <w:spacing w:val="-3"/>
        </w:rPr>
        <w:t xml:space="preserve"> </w:t>
      </w:r>
      <w:r w:rsidRPr="00D045E4">
        <w:rPr>
          <w:i/>
          <w:iCs/>
        </w:rPr>
        <w:t>zmieniona</w:t>
      </w:r>
      <w:r w:rsidRPr="00D045E4">
        <w:rPr>
          <w:i/>
          <w:iCs/>
          <w:spacing w:val="-4"/>
        </w:rPr>
        <w:t xml:space="preserve"> </w:t>
      </w:r>
      <w:r w:rsidRPr="00D045E4">
        <w:rPr>
          <w:i/>
          <w:iCs/>
        </w:rPr>
        <w:t>po</w:t>
      </w:r>
      <w:r w:rsidRPr="00D045E4">
        <w:rPr>
          <w:i/>
          <w:iCs/>
          <w:spacing w:val="-2"/>
        </w:rPr>
        <w:t xml:space="preserve"> </w:t>
      </w:r>
      <w:r w:rsidRPr="00D045E4">
        <w:rPr>
          <w:i/>
          <w:iCs/>
        </w:rPr>
        <w:t>akceptacji</w:t>
      </w:r>
      <w:r w:rsidRPr="00D045E4">
        <w:rPr>
          <w:i/>
          <w:iCs/>
          <w:spacing w:val="-2"/>
        </w:rPr>
        <w:t xml:space="preserve"> </w:t>
      </w:r>
      <w:r w:rsidRPr="00D045E4">
        <w:rPr>
          <w:i/>
          <w:iCs/>
        </w:rPr>
        <w:t>Dyrektora</w:t>
      </w:r>
      <w:r w:rsidRPr="00D045E4">
        <w:rPr>
          <w:i/>
          <w:iCs/>
          <w:spacing w:val="-2"/>
        </w:rPr>
        <w:t xml:space="preserve"> Instytutu</w:t>
      </w:r>
      <w:bookmarkEnd w:id="1"/>
    </w:p>
    <w:tbl>
      <w:tblPr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410"/>
        <w:gridCol w:w="1275"/>
        <w:gridCol w:w="1863"/>
        <w:gridCol w:w="122"/>
        <w:gridCol w:w="1678"/>
        <w:gridCol w:w="23"/>
      </w:tblGrid>
      <w:tr w:rsidR="00450A05" w14:paraId="181FA412" w14:textId="77777777" w:rsidTr="00533DAC">
        <w:trPr>
          <w:gridAfter w:val="1"/>
          <w:wAfter w:w="23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B6F7C2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234F80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4BB6F9" w14:textId="77777777" w:rsidR="00450A05" w:rsidRPr="00A17168" w:rsidRDefault="00450A05" w:rsidP="00FE7335">
            <w:pPr>
              <w:jc w:val="center"/>
              <w:rPr>
                <w:sz w:val="22"/>
                <w:szCs w:val="22"/>
              </w:rPr>
            </w:pPr>
          </w:p>
          <w:p w14:paraId="16B77C13" w14:textId="77777777" w:rsidR="00450A05" w:rsidRDefault="00450A05" w:rsidP="00FE7335">
            <w:pPr>
              <w:jc w:val="center"/>
              <w:rPr>
                <w:sz w:val="18"/>
                <w:szCs w:val="18"/>
              </w:rPr>
            </w:pPr>
            <w:r w:rsidRPr="00A17168">
              <w:rPr>
                <w:sz w:val="22"/>
                <w:szCs w:val="22"/>
              </w:rPr>
              <w:t xml:space="preserve">Nr efektu </w:t>
            </w:r>
            <w:r w:rsidR="00234F80">
              <w:rPr>
                <w:sz w:val="22"/>
                <w:szCs w:val="22"/>
              </w:rPr>
              <w:t>uczenia się</w:t>
            </w:r>
            <w:r w:rsidRPr="00A17168">
              <w:rPr>
                <w:sz w:val="22"/>
                <w:szCs w:val="22"/>
              </w:rPr>
              <w:t>/grupy efektów</w:t>
            </w:r>
            <w:r w:rsidRPr="00A17168">
              <w:rPr>
                <w:sz w:val="22"/>
                <w:szCs w:val="22"/>
              </w:rPr>
              <w:br/>
            </w:r>
          </w:p>
        </w:tc>
      </w:tr>
      <w:tr w:rsidR="00450A05" w14:paraId="244ADD21" w14:textId="77777777" w:rsidTr="00533DAC">
        <w:trPr>
          <w:gridAfter w:val="1"/>
          <w:wAfter w:w="23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10E5FEBD" w14:textId="77777777" w:rsidR="00450A05" w:rsidRPr="0083233D" w:rsidRDefault="00EF1282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26A54FA" w14:textId="77777777" w:rsidR="00450A05" w:rsidRPr="0083233D" w:rsidRDefault="00EF1282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1,5</w:t>
            </w:r>
          </w:p>
        </w:tc>
      </w:tr>
      <w:tr w:rsidR="00450A05" w14:paraId="29C1D1D1" w14:textId="77777777" w:rsidTr="00533DAC">
        <w:trPr>
          <w:gridAfter w:val="1"/>
          <w:wAfter w:w="23" w:type="dxa"/>
        </w:trPr>
        <w:tc>
          <w:tcPr>
            <w:tcW w:w="8208" w:type="dxa"/>
            <w:gridSpan w:val="4"/>
          </w:tcPr>
          <w:p w14:paraId="6711FA73" w14:textId="77777777"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  <w:gridSpan w:val="2"/>
          </w:tcPr>
          <w:p w14:paraId="37C20836" w14:textId="77777777"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3,4</w:t>
            </w:r>
          </w:p>
        </w:tc>
      </w:tr>
      <w:tr w:rsidR="00450A05" w14:paraId="7FE0EE33" w14:textId="77777777" w:rsidTr="00533DAC">
        <w:trPr>
          <w:gridAfter w:val="1"/>
          <w:wAfter w:w="23" w:type="dxa"/>
        </w:trPr>
        <w:tc>
          <w:tcPr>
            <w:tcW w:w="8208" w:type="dxa"/>
            <w:gridSpan w:val="4"/>
          </w:tcPr>
          <w:p w14:paraId="0B9AFC5F" w14:textId="77777777"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  <w:gridSpan w:val="2"/>
          </w:tcPr>
          <w:p w14:paraId="53D079E3" w14:textId="77777777" w:rsidR="00450A05" w:rsidRPr="0083233D" w:rsidRDefault="00A17168" w:rsidP="00FE733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1,2,3,</w:t>
            </w:r>
            <w:r w:rsidR="00EF1282" w:rsidRPr="0083233D">
              <w:rPr>
                <w:sz w:val="24"/>
                <w:szCs w:val="24"/>
              </w:rPr>
              <w:t>4</w:t>
            </w:r>
          </w:p>
        </w:tc>
      </w:tr>
      <w:tr w:rsidR="00450A05" w14:paraId="6F992E79" w14:textId="77777777" w:rsidTr="00533DAC">
        <w:trPr>
          <w:gridAfter w:val="1"/>
          <w:wAfter w:w="23" w:type="dxa"/>
        </w:trPr>
        <w:tc>
          <w:tcPr>
            <w:tcW w:w="2660" w:type="dxa"/>
            <w:tcBorders>
              <w:bottom w:val="single" w:sz="12" w:space="0" w:color="auto"/>
            </w:tcBorders>
          </w:tcPr>
          <w:p w14:paraId="731F1A94" w14:textId="77777777" w:rsidR="00450A05" w:rsidRPr="0083233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5"/>
            <w:tcBorders>
              <w:bottom w:val="single" w:sz="12" w:space="0" w:color="auto"/>
            </w:tcBorders>
          </w:tcPr>
          <w:p w14:paraId="0B4B89F1" w14:textId="77777777"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14:paraId="6BF7A4DC" w14:textId="77777777"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 zdobycia punktów);</w:t>
            </w:r>
          </w:p>
          <w:p w14:paraId="167C829C" w14:textId="77777777"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wypowiedzi ustnej lub pisemnej -30%; </w:t>
            </w:r>
          </w:p>
          <w:p w14:paraId="6803A9E2" w14:textId="46ABDF3D" w:rsidR="00450A05" w:rsidRPr="00BD0331" w:rsidRDefault="00EF1282" w:rsidP="00FE73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</w:tc>
      </w:tr>
      <w:tr w:rsidR="00533DAC" w:rsidRPr="00742916" w14:paraId="6DA412E6" w14:textId="77777777" w:rsidTr="00533DAC">
        <w:tblPrEx>
          <w:tblCellMar>
            <w:left w:w="70" w:type="dxa"/>
            <w:right w:w="70" w:type="dxa"/>
          </w:tblCellMar>
        </w:tblPrEx>
        <w:tc>
          <w:tcPr>
            <w:tcW w:w="10031" w:type="dxa"/>
            <w:gridSpan w:val="7"/>
            <w:tcBorders>
              <w:top w:val="single" w:sz="12" w:space="0" w:color="auto"/>
              <w:bottom w:val="single" w:sz="4" w:space="0" w:color="auto"/>
            </w:tcBorders>
          </w:tcPr>
          <w:p w14:paraId="54B054D3" w14:textId="77777777" w:rsidR="00533DAC" w:rsidRPr="008D4BE7" w:rsidRDefault="00533DAC" w:rsidP="009B2686">
            <w:pPr>
              <w:jc w:val="center"/>
              <w:rPr>
                <w:b/>
              </w:rPr>
            </w:pPr>
          </w:p>
          <w:p w14:paraId="0BB303C3" w14:textId="77777777" w:rsidR="00533DAC" w:rsidRPr="00FE1F67" w:rsidRDefault="00533DAC" w:rsidP="009B268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33DAC" w:rsidRPr="00742916" w14:paraId="0A6C6B5D" w14:textId="77777777" w:rsidTr="00533DAC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14:paraId="4A75F133" w14:textId="77777777" w:rsidR="00533DAC" w:rsidRDefault="00533DAC" w:rsidP="009B2686">
            <w:pPr>
              <w:jc w:val="center"/>
              <w:rPr>
                <w:sz w:val="24"/>
                <w:szCs w:val="24"/>
              </w:rPr>
            </w:pPr>
          </w:p>
          <w:p w14:paraId="29B2FDE2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</w:tcPr>
          <w:p w14:paraId="52C27E19" w14:textId="77777777" w:rsidR="00533DAC" w:rsidRPr="00742916" w:rsidRDefault="00533DAC" w:rsidP="009B268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33DAC" w:rsidRPr="00742916" w14:paraId="6A65D1B8" w14:textId="77777777" w:rsidTr="00533DAC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14:paraId="7C5F7FEF" w14:textId="77777777" w:rsidR="00533DAC" w:rsidRPr="00742916" w:rsidRDefault="00533DAC" w:rsidP="009B268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6BBFA05" w14:textId="77777777" w:rsidR="00533DAC" w:rsidRPr="00BC3779" w:rsidRDefault="00533DAC" w:rsidP="009B268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  <w:gridSpan w:val="2"/>
          </w:tcPr>
          <w:p w14:paraId="247377F2" w14:textId="77777777" w:rsidR="00533DAC" w:rsidRPr="00BC3779" w:rsidRDefault="00533DAC" w:rsidP="009B268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  <w:gridSpan w:val="2"/>
          </w:tcPr>
          <w:p w14:paraId="7CCD4891" w14:textId="77777777" w:rsidR="00533DAC" w:rsidRPr="00BC3779" w:rsidRDefault="00533DAC" w:rsidP="009B2686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33DAC" w:rsidRPr="00742916" w14:paraId="50021078" w14:textId="77777777" w:rsidTr="00533DAC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5F2B612D" w14:textId="77777777" w:rsidR="00533DAC" w:rsidRPr="00742916" w:rsidRDefault="00533DAC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1E3BD351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78268757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14:paraId="7923084B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3DAC" w:rsidRPr="00742916" w14:paraId="5D5791D1" w14:textId="77777777" w:rsidTr="00533DAC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7A3EA2BB" w14:textId="77777777" w:rsidR="00533DAC" w:rsidRPr="00742916" w:rsidRDefault="00533DAC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FF5E9A7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2811801D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14:paraId="426CA736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3DAC" w:rsidRPr="00742916" w14:paraId="022A9C9C" w14:textId="77777777" w:rsidTr="00533DAC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0381D88B" w14:textId="77777777" w:rsidR="00533DAC" w:rsidRPr="00742916" w:rsidRDefault="00533DAC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75D0944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gridSpan w:val="2"/>
          </w:tcPr>
          <w:p w14:paraId="37393518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  <w:gridSpan w:val="2"/>
          </w:tcPr>
          <w:p w14:paraId="28B6A6D2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3DAC" w:rsidRPr="00742916" w14:paraId="57832363" w14:textId="77777777" w:rsidTr="00533DAC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37C6C9BD" w14:textId="77777777" w:rsidR="00533DAC" w:rsidRPr="00742916" w:rsidRDefault="00533DAC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603632EC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  <w:gridSpan w:val="2"/>
          </w:tcPr>
          <w:p w14:paraId="1A4C81B8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14:paraId="04193E99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3DAC" w:rsidRPr="00742916" w14:paraId="3215537A" w14:textId="77777777" w:rsidTr="00533DAC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5CF16275" w14:textId="77777777" w:rsidR="00533DAC" w:rsidRPr="00742916" w:rsidRDefault="00533DAC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35B0603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</w:tcPr>
          <w:p w14:paraId="46025CF5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14:paraId="63B501DC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3DAC" w:rsidRPr="00742916" w14:paraId="16DBED95" w14:textId="77777777" w:rsidTr="00533DAC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77304124" w14:textId="77777777" w:rsidR="00533DAC" w:rsidRPr="00742916" w:rsidRDefault="00533DAC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13FE968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</w:tcPr>
          <w:p w14:paraId="5BEA00D6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14:paraId="3B2F0B94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3DAC" w:rsidRPr="00742916" w14:paraId="7ED69BBF" w14:textId="77777777" w:rsidTr="00533DAC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0E36252E" w14:textId="77777777" w:rsidR="00533DAC" w:rsidRPr="00742916" w:rsidRDefault="00533DAC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4E3D0417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</w:tcPr>
          <w:p w14:paraId="15D2D0E8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14:paraId="53A512FF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3DAC" w:rsidRPr="00742916" w14:paraId="2E7D5190" w14:textId="77777777" w:rsidTr="00533DAC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0A21E9CC" w14:textId="77777777" w:rsidR="00533DAC" w:rsidRPr="00742916" w:rsidRDefault="00533DAC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5212F0E1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3BAFC34D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60E43976" w14:textId="77777777" w:rsidR="00533DAC" w:rsidRPr="00742916" w:rsidRDefault="00533DA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3DAC" w:rsidRPr="00742916" w14:paraId="388043C7" w14:textId="77777777" w:rsidTr="00533DAC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18AED828" w14:textId="77777777" w:rsidR="00533DAC" w:rsidRPr="00742916" w:rsidRDefault="00533DAC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6A73E04" w14:textId="77777777" w:rsidR="00533DAC" w:rsidRPr="00742916" w:rsidRDefault="00533DAC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  <w:gridSpan w:val="2"/>
          </w:tcPr>
          <w:p w14:paraId="5902DDDE" w14:textId="77777777" w:rsidR="00533DAC" w:rsidRPr="00742916" w:rsidRDefault="00533DAC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  <w:gridSpan w:val="2"/>
          </w:tcPr>
          <w:p w14:paraId="5E067340" w14:textId="77777777" w:rsidR="00533DAC" w:rsidRPr="00742916" w:rsidRDefault="00533DAC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3DAC" w:rsidRPr="00742916" w14:paraId="6DF62BAE" w14:textId="77777777" w:rsidTr="00533DAC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14:paraId="2BB507DB" w14:textId="77777777" w:rsidR="00533DAC" w:rsidRPr="00742916" w:rsidRDefault="00533DAC" w:rsidP="009B268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5AFB18E0" w14:textId="77777777" w:rsidR="00533DAC" w:rsidRPr="00A70FBC" w:rsidRDefault="00533DAC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33DAC" w:rsidRPr="00742916" w14:paraId="56862A75" w14:textId="77777777" w:rsidTr="00533DAC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14:paraId="17F6980B" w14:textId="77777777" w:rsidR="00533DAC" w:rsidRPr="00C75B65" w:rsidRDefault="00533DAC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6A338BC6" w14:textId="77777777" w:rsidR="00533DAC" w:rsidRPr="00742916" w:rsidRDefault="00533DAC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3DAC" w:rsidRPr="00742916" w14:paraId="5FD5D170" w14:textId="77777777" w:rsidTr="00533DAC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14:paraId="7417AA2F" w14:textId="77777777" w:rsidR="00533DAC" w:rsidRPr="00742916" w:rsidRDefault="00533DAC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4AE8CB8E" w14:textId="77777777" w:rsidR="00533DAC" w:rsidRDefault="00533DAC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33DAC" w:rsidRPr="00742916" w14:paraId="4EE81D2D" w14:textId="77777777" w:rsidTr="00533DAC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14:paraId="28D0A123" w14:textId="77777777" w:rsidR="00533DAC" w:rsidRPr="00742916" w:rsidRDefault="00533DAC" w:rsidP="009B268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66C28152" w14:textId="77777777" w:rsidR="00533DAC" w:rsidRPr="00EA2BC5" w:rsidRDefault="00533DAC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39B420E3" w14:textId="77777777" w:rsidR="00533DAC" w:rsidRDefault="00533DAC" w:rsidP="00533DAC"/>
    <w:p w14:paraId="6298BCF5" w14:textId="77777777" w:rsidR="00450A05" w:rsidRPr="0074288E" w:rsidRDefault="00450A05" w:rsidP="00450A05">
      <w:pPr>
        <w:rPr>
          <w:sz w:val="22"/>
          <w:szCs w:val="22"/>
        </w:rPr>
      </w:pPr>
    </w:p>
    <w:sectPr w:rsidR="00450A05" w:rsidRPr="0074288E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E0A42" w14:textId="77777777" w:rsidR="007826D9" w:rsidRDefault="007826D9" w:rsidP="00450A05">
      <w:r>
        <w:separator/>
      </w:r>
    </w:p>
  </w:endnote>
  <w:endnote w:type="continuationSeparator" w:id="0">
    <w:p w14:paraId="74DAFF92" w14:textId="77777777" w:rsidR="007826D9" w:rsidRDefault="007826D9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3631C" w14:textId="77777777" w:rsidR="007826D9" w:rsidRDefault="007826D9" w:rsidP="00450A05">
      <w:r>
        <w:separator/>
      </w:r>
    </w:p>
  </w:footnote>
  <w:footnote w:type="continuationSeparator" w:id="0">
    <w:p w14:paraId="44211426" w14:textId="77777777" w:rsidR="007826D9" w:rsidRDefault="007826D9" w:rsidP="00450A05">
      <w:r>
        <w:continuationSeparator/>
      </w:r>
    </w:p>
  </w:footnote>
  <w:footnote w:id="1">
    <w:p w14:paraId="4E5E80A0" w14:textId="77777777" w:rsidR="00533DAC" w:rsidRDefault="00533DAC" w:rsidP="00533DA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1D741" w14:textId="77777777"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62090F"/>
    <w:multiLevelType w:val="hybridMultilevel"/>
    <w:tmpl w:val="0768752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92A6A0B"/>
    <w:multiLevelType w:val="hybridMultilevel"/>
    <w:tmpl w:val="697C1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741617">
    <w:abstractNumId w:val="1"/>
  </w:num>
  <w:num w:numId="2" w16cid:durableId="883717219">
    <w:abstractNumId w:val="3"/>
  </w:num>
  <w:num w:numId="3" w16cid:durableId="1349140279">
    <w:abstractNumId w:val="2"/>
  </w:num>
  <w:num w:numId="4" w16cid:durableId="1580168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22DFB"/>
    <w:rsid w:val="00041209"/>
    <w:rsid w:val="000C5A4F"/>
    <w:rsid w:val="000E7140"/>
    <w:rsid w:val="000F780E"/>
    <w:rsid w:val="00110419"/>
    <w:rsid w:val="0011586D"/>
    <w:rsid w:val="00144B84"/>
    <w:rsid w:val="001618BD"/>
    <w:rsid w:val="00174A9B"/>
    <w:rsid w:val="001764E8"/>
    <w:rsid w:val="00201918"/>
    <w:rsid w:val="00225FBE"/>
    <w:rsid w:val="00234F80"/>
    <w:rsid w:val="00253279"/>
    <w:rsid w:val="002962C3"/>
    <w:rsid w:val="002A1B44"/>
    <w:rsid w:val="002B644C"/>
    <w:rsid w:val="002D1D86"/>
    <w:rsid w:val="003139A3"/>
    <w:rsid w:val="003769D0"/>
    <w:rsid w:val="003F2B92"/>
    <w:rsid w:val="00411920"/>
    <w:rsid w:val="00450A05"/>
    <w:rsid w:val="00496BF5"/>
    <w:rsid w:val="004B7380"/>
    <w:rsid w:val="004D7FA4"/>
    <w:rsid w:val="004E7F72"/>
    <w:rsid w:val="00533DAC"/>
    <w:rsid w:val="00540618"/>
    <w:rsid w:val="006131B5"/>
    <w:rsid w:val="00637E7A"/>
    <w:rsid w:val="00760B9D"/>
    <w:rsid w:val="00772522"/>
    <w:rsid w:val="007826D9"/>
    <w:rsid w:val="007B5DE9"/>
    <w:rsid w:val="0083233D"/>
    <w:rsid w:val="008570D9"/>
    <w:rsid w:val="00861FAE"/>
    <w:rsid w:val="00883089"/>
    <w:rsid w:val="00896AB2"/>
    <w:rsid w:val="009601B0"/>
    <w:rsid w:val="009A33A9"/>
    <w:rsid w:val="009F6DFB"/>
    <w:rsid w:val="00A038AB"/>
    <w:rsid w:val="00A17168"/>
    <w:rsid w:val="00A559DB"/>
    <w:rsid w:val="00A5613B"/>
    <w:rsid w:val="00AB7493"/>
    <w:rsid w:val="00AF1504"/>
    <w:rsid w:val="00B14D47"/>
    <w:rsid w:val="00B34339"/>
    <w:rsid w:val="00B73267"/>
    <w:rsid w:val="00BB1BBB"/>
    <w:rsid w:val="00BB7DFF"/>
    <w:rsid w:val="00BD0331"/>
    <w:rsid w:val="00BD066F"/>
    <w:rsid w:val="00BE63CF"/>
    <w:rsid w:val="00BF0D5B"/>
    <w:rsid w:val="00C0219D"/>
    <w:rsid w:val="00C52E07"/>
    <w:rsid w:val="00C71816"/>
    <w:rsid w:val="00C9743A"/>
    <w:rsid w:val="00CA6DEA"/>
    <w:rsid w:val="00D01A95"/>
    <w:rsid w:val="00D03C17"/>
    <w:rsid w:val="00D045E4"/>
    <w:rsid w:val="00D06577"/>
    <w:rsid w:val="00D078CB"/>
    <w:rsid w:val="00D62A9B"/>
    <w:rsid w:val="00E055C6"/>
    <w:rsid w:val="00E520A5"/>
    <w:rsid w:val="00EF1282"/>
    <w:rsid w:val="00F5012F"/>
    <w:rsid w:val="00F5017C"/>
    <w:rsid w:val="00F64A71"/>
    <w:rsid w:val="00F948F8"/>
    <w:rsid w:val="00FC404D"/>
    <w:rsid w:val="00FD1B91"/>
    <w:rsid w:val="00FD31A7"/>
    <w:rsid w:val="00FF036A"/>
    <w:rsid w:val="00FF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884B3"/>
  <w15:docId w15:val="{880C6253-6132-488E-8697-7E634F9E8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219D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AF150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F1504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3DA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3DA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33D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9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826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Kubryn</cp:lastModifiedBy>
  <cp:revision>25</cp:revision>
  <dcterms:created xsi:type="dcterms:W3CDTF">2019-01-07T20:41:00Z</dcterms:created>
  <dcterms:modified xsi:type="dcterms:W3CDTF">2025-08-19T13:02:00Z</dcterms:modified>
</cp:coreProperties>
</file>